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F8" w:rsidRPr="00CE1AF8" w:rsidRDefault="00CE1AF8" w:rsidP="00CE1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A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1AF8" w:rsidRPr="00CE1AF8" w:rsidRDefault="00CE1AF8" w:rsidP="00BE5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2880000"/>
            <wp:effectExtent l="0" t="0" r="0" b="0"/>
            <wp:docPr id="1" name="Рисунок 1" descr="http://derbdsraduga8.dagschool.com/_http_schools/1745/derbdsraduga8/admin/ckfinder/core/connector/php/connector.phpfck_user_files/images/RADUG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rbdsraduga8.dagschool.com/_http_schools/1745/derbdsraduga8/admin/ckfinder/core/connector/php/connector.phpfck_user_files/images/RADUGA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A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E1AF8" w:rsidRPr="00CE1AF8" w:rsidRDefault="00CE1AF8" w:rsidP="00BE5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AF8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 xml:space="preserve">Для регистрации </w:t>
      </w:r>
      <w:r w:rsidR="00D72FF4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br/>
      </w:r>
      <w:r w:rsidRPr="00CE1AF8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 xml:space="preserve">в "Книге учета будущих воспитанников" </w:t>
      </w:r>
      <w:r w:rsidR="00D41E00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>МК</w:t>
      </w:r>
      <w:r w:rsidRPr="00CE1AF8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>ДОУ</w:t>
      </w:r>
      <w:r w:rsidR="00D41E00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 xml:space="preserve"> </w:t>
      </w:r>
      <w:r w:rsidR="00D41E00">
        <w:rPr>
          <w:rFonts w:ascii="Comic Sans  MS" w:eastAsia="Times New Roman" w:hAnsi="Comic Sans  MS" w:cs="Times New Roman" w:hint="eastAsia"/>
          <w:b/>
          <w:bCs/>
          <w:color w:val="FF0000"/>
          <w:sz w:val="36"/>
          <w:lang w:eastAsia="ru-RU"/>
        </w:rPr>
        <w:t>«</w:t>
      </w:r>
      <w:proofErr w:type="spellStart"/>
      <w:r w:rsidR="00D41E00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>Ерсинский</w:t>
      </w:r>
      <w:proofErr w:type="spellEnd"/>
      <w:r w:rsidR="00D41E00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 xml:space="preserve"> детский сад </w:t>
      </w:r>
      <w:r w:rsidR="00D41E00">
        <w:rPr>
          <w:rFonts w:ascii="Comic Sans  MS" w:eastAsia="Times New Roman" w:hAnsi="Comic Sans  MS" w:cs="Times New Roman" w:hint="eastAsia"/>
          <w:b/>
          <w:bCs/>
          <w:color w:val="FF0000"/>
          <w:sz w:val="36"/>
          <w:lang w:eastAsia="ru-RU"/>
        </w:rPr>
        <w:t>«</w:t>
      </w:r>
      <w:proofErr w:type="spellStart"/>
      <w:r w:rsidR="00D41E00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>Улдуз</w:t>
      </w:r>
      <w:proofErr w:type="spellEnd"/>
      <w:r w:rsidR="00D41E00">
        <w:rPr>
          <w:rFonts w:ascii="Comic Sans  MS" w:eastAsia="Times New Roman" w:hAnsi="Comic Sans  MS" w:cs="Times New Roman" w:hint="eastAsia"/>
          <w:b/>
          <w:bCs/>
          <w:color w:val="FF0000"/>
          <w:sz w:val="36"/>
          <w:lang w:eastAsia="ru-RU"/>
        </w:rPr>
        <w:t>»</w:t>
      </w:r>
      <w:r w:rsidR="00D72F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Sans  MS" w:eastAsia="Times New Roman" w:hAnsi="Comic Sans  MS" w:cs="Times New Roman"/>
          <w:b/>
          <w:bCs/>
          <w:color w:val="FF0000"/>
          <w:sz w:val="36"/>
          <w:lang w:eastAsia="ru-RU"/>
        </w:rPr>
        <w:t>необходимо представить следующие документы:</w:t>
      </w:r>
    </w:p>
    <w:p w:rsidR="00CE1AF8" w:rsidRPr="00CE1AF8" w:rsidRDefault="00CE1AF8" w:rsidP="00CE1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A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2FF4" w:rsidRPr="00BE5D76" w:rsidRDefault="00CE1AF8" w:rsidP="00BE5D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1. Заявление по форме.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2. Копию свидетельства о рождении ребёнка.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3. Копии паспортов обоих родителей.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4. Справка о составе семьи.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E1AF8" w:rsidRPr="00D72FF4" w:rsidRDefault="00CE1AF8" w:rsidP="00BE5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2F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Для зачисления ребёнка в детский сад </w:t>
      </w:r>
      <w:r w:rsidR="00D72F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</w:r>
      <w:r w:rsidRPr="00D72FF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родители представляют следующие документы:</w:t>
      </w:r>
    </w:p>
    <w:p w:rsidR="00D72FF4" w:rsidRDefault="00D72FF4" w:rsidP="00CE1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AF8" w:rsidRPr="00CE1AF8" w:rsidRDefault="00D72FF4" w:rsidP="00BE5D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1. Заявление по форме.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2. Копию свидетельства о рождении ребёнка.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3. Копии паспортов обоих родителей.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4. Справка о составе семьи.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1E00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5</w:t>
      </w:r>
      <w:r w:rsidRPr="00CE1AF8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. СНИЛС ребенка</w:t>
      </w:r>
      <w:r w:rsidR="00D41E00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 xml:space="preserve"> и родителя</w:t>
      </w:r>
      <w:r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 xml:space="preserve"> (ксерокопия).</w:t>
      </w:r>
      <w:r w:rsidR="00BE5D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1E00"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6</w:t>
      </w:r>
      <w:r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. Фото 3</w:t>
      </w:r>
      <w:r>
        <w:rPr>
          <w:rFonts w:ascii="Comic  Sans MS" w:eastAsia="Times New Roman" w:hAnsi="Comic  Sans MS" w:cs="Times New Roman"/>
          <w:color w:val="000080"/>
          <w:sz w:val="27"/>
          <w:szCs w:val="27"/>
          <w:lang w:val="en-US" w:eastAsia="ru-RU"/>
        </w:rPr>
        <w:t>x</w:t>
      </w:r>
      <w:r>
        <w:rPr>
          <w:rFonts w:ascii="Comic  Sans MS" w:eastAsia="Times New Roman" w:hAnsi="Comic  Sans MS" w:cs="Times New Roman"/>
          <w:color w:val="000080"/>
          <w:sz w:val="27"/>
          <w:szCs w:val="27"/>
          <w:lang w:eastAsia="ru-RU"/>
        </w:rPr>
        <w:t>4 (4 шт.).</w:t>
      </w:r>
    </w:p>
    <w:p w:rsidR="00CE1AF8" w:rsidRPr="00BE5D76" w:rsidRDefault="00BE5D76" w:rsidP="00BE5D7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родителям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условиям </w:t>
      </w:r>
      <w:r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1AF8"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Pr="00BE5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E1AF8" w:rsidRPr="00BE5D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1.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Убедитесь в том, что детский сад необходим для вашей семьи именно в ближайшее время, поскольку колебания родителей передаются детям.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2.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Необходимо приблизить режим дня в домашних условиях к режиму дошкольного учреждения, формировать у ребенка привычку вовремя ложиться спать и вовремя вставать, принимать пишу, и бодрствовать по часам. Планомерно, постепенно подводите ребенка к четкому его выполнению. Организм ребенка раннего возраста достаточно пластичен, поэтому перестройка ритмов сна и бодрствования происходит в течение недели.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3.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Если ребенок засыпает только с помощью взрослого, попытайтесь изменить данную привычку и предоставить ему возможность уснуть самостоятельно. Ломка сложившихся стереотипов при укладывании спать приводит адаптирующегося ребенка к негативным реакциям. Поэтому лучше это сделать в домашних условиях, не торопясь, постепенно, оберегая нервную систему малыша от переутомления.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4.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Пребывание ребенка в дошкольном учреждении предполагает трехразовое питание, что обеспечивает нормальную жизнедеятельность и работоспособность детского организма. Однако не все дети хорошо едят в детском саду. Это связано, прежде всего, с изменением рациона детского питания. Поэтому следует пересмотреть меню, приучать детей есть разнообразные блюда, ежедневно употребляя супы, каши.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5.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Необходимо обратить особое внимание на формирование у детей навыков самостоятельности. Ребенок, умеющий самостоятельно есть, раздеваться и одеваться (кроме застегивания пуговиц и завязывания шнурков), не будет чувствовать себя беспомощным, зависимым от взрослого, что положительно скажется на его самочувствии. Умение самостоятельно занять себя игрушкой поможет ребенку отвлечься от переживаний, на какое-то время сгладить остроту отрицательных эмоций.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6.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Отправлять ребенка в детский сад необходимо только при условии, что он здоров. Частые ОРВИ, острые инфекционные, хронические, соматические, врожденные заболевания относятся к анамнестическим факторам риска, осложняющим адаптацию ребенка к ДОУ.</w:t>
      </w:r>
      <w:r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7.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Готовьте ребенка к общению с другими детьми и взрослыми. Посещайте детские парки, площадки, берите с собой в гости. Учите ребенка общению с окружающими людьми: как подойти, познакомиться с детьми, предложить свои игрушки, спросить что-либо, поблагодарить, попросить и т.д.</w:t>
      </w:r>
      <w:r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8.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Готовьте ребенка к временной разлуке с близкими людьми, внушайте ему, что он уже большой и должен обязательно ходить в детский сад, — все дети ходят, что в детском саду очень хорошо, интересно. Расскажите ребенку, что такое детский сад, зачем туда ходят дети, что они делают, чему учатся.</w:t>
      </w:r>
      <w:r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9.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Заранее познакомьте ребенка с воспитателями и детьми группы.</w:t>
      </w:r>
      <w:r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br/>
      </w:r>
      <w:r w:rsidR="00CE1AF8" w:rsidRPr="00BE5D76">
        <w:rPr>
          <w:rFonts w:ascii="Georgia" w:eastAsia="Times New Roman" w:hAnsi="Georgia" w:cs="Times New Roman"/>
          <w:b/>
          <w:color w:val="000080"/>
          <w:sz w:val="24"/>
          <w:szCs w:val="28"/>
          <w:lang w:eastAsia="ru-RU"/>
        </w:rPr>
        <w:t>10.</w:t>
      </w:r>
      <w:r w:rsidR="00CE1AF8" w:rsidRPr="00BE5D76">
        <w:rPr>
          <w:rFonts w:ascii="Georgia" w:eastAsia="Times New Roman" w:hAnsi="Georgia" w:cs="Times New Roman"/>
          <w:color w:val="000080"/>
          <w:sz w:val="24"/>
          <w:szCs w:val="28"/>
          <w:lang w:eastAsia="ru-RU"/>
        </w:rPr>
        <w:t xml:space="preserve"> </w:t>
      </w:r>
      <w:r w:rsidR="00CE1AF8" w:rsidRPr="00BE5D76">
        <w:rPr>
          <w:rFonts w:ascii="Georgia" w:eastAsia="Times New Roman" w:hAnsi="Georgia" w:cs="Times New Roman"/>
          <w:i/>
          <w:color w:val="000080"/>
          <w:sz w:val="24"/>
          <w:szCs w:val="28"/>
          <w:lang w:eastAsia="ru-RU"/>
        </w:rPr>
        <w:t>Не отдавайте ребенка в детский сад в период «кризиса трех лет».</w:t>
      </w:r>
    </w:p>
    <w:p w:rsidR="00CE1AF8" w:rsidRPr="00BE5D76" w:rsidRDefault="00BE5D76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posOffset>603885</wp:posOffset>
            </wp:positionH>
            <wp:positionV relativeFrom="line">
              <wp:posOffset>32385</wp:posOffset>
            </wp:positionV>
            <wp:extent cx="1590675" cy="1543050"/>
            <wp:effectExtent l="0" t="0" r="0" b="0"/>
            <wp:wrapSquare wrapText="bothSides"/>
            <wp:docPr id="4" name="Рисунок 2" descr="http://derbdsraduga8.dagschool.com/_http_schools/1745/derbdsraduga8/admin/ckfinder/core/connector/php/connector.phpfck_user_files/images/kon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rbdsraduga8.dagschool.com/_http_schools/1745/derbdsraduga8/admin/ckfinder/core/connector/php/connector.phpfck_user_files/images/konek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AF8" w:rsidRPr="00BE5D76">
        <w:rPr>
          <w:rFonts w:ascii="Times New Roman" w:eastAsia="Times New Roman" w:hAnsi="Times New Roman" w:cs="Times New Roman"/>
          <w:color w:val="0000FF"/>
          <w:sz w:val="24"/>
          <w:szCs w:val="28"/>
          <w:lang w:eastAsia="ru-RU"/>
        </w:rPr>
        <w:t> </w:t>
      </w:r>
    </w:p>
    <w:p w:rsidR="00CE1AF8" w:rsidRPr="00D72FF4" w:rsidRDefault="00CE1AF8" w:rsidP="00BE5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CE1AF8" w:rsidRPr="00D72FF4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1AF8" w:rsidRPr="00D72FF4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029E" w:rsidRDefault="00E8029E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CE1AF8" w:rsidRPr="00D72FF4" w:rsidRDefault="00E8029E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работ</w:t>
      </w:r>
      <w:r w:rsidR="00081905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5 дней в неделю с 7.30 до 16.3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 Выходные днями являются суббота, воскресенье и общегосударственные праздничные дни.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детей </w:t>
      </w:r>
      <w:r w:rsidR="00081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7.30 до 16</w:t>
      </w:r>
      <w:r w:rsidR="00CE1AF8" w:rsidRPr="00E80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.30.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Помните: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своевременный приход и уход ребенка – необходимое условие правильной реализации воспитательно-образовательного процесса.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невозможности прихода ребенка в детский сад по болезни или другой уважительной причины необходимо обязательно сообщить в ДОУ до 9.00.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Ребенок, не посещающий детский сад более трёх дней, должен иметь справку от врача. При возвращении после более длительного отсутствия или отсутствия в летний период, предоставляется справка о состоянии здоровья ребенка и обследование на гельминты. </w:t>
      </w:r>
      <w:r w:rsidR="00CE1AF8" w:rsidRPr="00D72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заранее сообщать о дне выхода ребенка в ДОУ после длительного отсутствия.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E1AF8" w:rsidRPr="00D72FF4" w:rsidRDefault="00CE1AF8" w:rsidP="00E8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Требования к внешнему виду и одежде детей</w:t>
      </w:r>
    </w:p>
    <w:p w:rsidR="00E8029E" w:rsidRPr="00E8029E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2FF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Что свидетельствует об ухоженности ребенка: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опрятный вид, застегнутая на все пуговицы одежда и обувь;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умытое лицо;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чистые нос, руки, подстриженные ногти;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подстриженные и тщательно расчесанные волосы;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отсутствие налета на зубах;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чистое нижнее белье;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чистые ноги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>• наличие достаточного количества носовых платков.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Для создания комфортных условий пребывания ребенка в ДОУ необходимо: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не менее трех комплектов сменного белья (мальчикам – шорты, трусики, маечка, колготки; девочкам – колготки, трусики, маечка, в теплое время – носки и гольфы);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белье для сна (пижама – по необходимости, пеленка, клеенка);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>• два пакета для хранения чистого и использованного белья</w:t>
      </w:r>
      <w:r w:rsidR="00E8029E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</w:t>
      </w:r>
      <w:r w:rsidR="00E8029E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E1AF8" w:rsidRPr="00E8029E" w:rsidRDefault="00E8029E" w:rsidP="00E8029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 xml:space="preserve">       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Перед тем как вести ребенка в детский сад, проверьте, соответствует ли его одежда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       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Обувь должна быть легкой, теплой, точно соответствовать ноге ребенка, легко сниматься и надеваться. Носовой платок необходим ребенку как в помещении, так и на прогулке. Сделайте на одежде удобные карманы для его хранения. 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      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      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.</w:t>
      </w:r>
      <w:r w:rsidR="00CE1AF8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д.), таблетки.</w:t>
      </w:r>
    </w:p>
    <w:p w:rsidR="00CE1AF8" w:rsidRPr="00E8029E" w:rsidRDefault="00CE1AF8" w:rsidP="00E8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В соответствии с условиями Договора родители должны:</w:t>
      </w:r>
    </w:p>
    <w:p w:rsidR="00CE1AF8" w:rsidRPr="00E8029E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• посещать общие и групповые родительские собрания;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 xml:space="preserve">• участвовать в педагогической и хозяйственной жизни ДОУ; 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  <w:t>• внимательно относиться к поручениям воспитателей и администрации ДОУ.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>О развитии Вашего малыша, поступающего в дошкольное учреждение, можно судить по основным бытовым навыкам.</w:t>
      </w:r>
    </w:p>
    <w:p w:rsidR="00CE1AF8" w:rsidRPr="00E8029E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CE1AF8" w:rsidRPr="00E8029E" w:rsidRDefault="00CE1AF8" w:rsidP="00E802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b/>
          <w:bCs/>
          <w:color w:val="FF00FF"/>
          <w:sz w:val="24"/>
          <w:szCs w:val="28"/>
          <w:lang w:eastAsia="ru-RU"/>
        </w:rPr>
        <w:t>Полезные советы для родителей на каждый день</w:t>
      </w:r>
    </w:p>
    <w:p w:rsidR="00CE1AF8" w:rsidRPr="00E8029E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1.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Чаще обнимайте, целуйте ребёнка, хвалите его. Не думайте, что ваш ребёнок и так знает, что вы его любите.</w:t>
      </w:r>
      <w:r w:rsidR="00E8029E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2.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Пусть ваша любовь к ребёнку будет выражена такими словами, тоном голоса и взглядами, которые отражают вашу любовь.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3.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Это неправда, что с возрастом детям всё меньше нравятся объятия и поцелуи родителей. Но! Уважайте дистанцию, которую устанавливает ребёнок.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4.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Хотя бы раз в неделю посвятите вечер делу, в котором могут быть заняты все члены семьи. Подумайте и договоритесь, чем вы бы хотели заниматься вместе. Будьте готовы разделить с детьми их интересы.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5.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Если у вас двое детей, предоставьте каждому из них возможность индивидуально провести с вами какое – то время.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br/>
      </w:r>
      <w:r w:rsid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br/>
      </w:r>
      <w:r w:rsidRPr="00E8029E">
        <w:rPr>
          <w:rFonts w:ascii="Times New Roman" w:eastAsia="Times New Roman" w:hAnsi="Times New Roman" w:cs="Times New Roman"/>
          <w:b/>
          <w:color w:val="000080"/>
          <w:sz w:val="24"/>
          <w:szCs w:val="28"/>
          <w:lang w:eastAsia="ru-RU"/>
        </w:rPr>
        <w:t>6.</w:t>
      </w:r>
      <w:r w:rsidRPr="00E8029E">
        <w:rPr>
          <w:rFonts w:ascii="Times New Roman" w:eastAsia="Times New Roman" w:hAnsi="Times New Roman" w:cs="Times New Roman"/>
          <w:color w:val="000080"/>
          <w:sz w:val="24"/>
          <w:szCs w:val="28"/>
          <w:lang w:eastAsia="ru-RU"/>
        </w:rPr>
        <w:t xml:space="preserve"> Поговорите с детьми о том, как сделать вашу квартиру более комфортабельной и приветливой для них и их друзей. И предпримите шаги в этом направлении.</w:t>
      </w:r>
    </w:p>
    <w:p w:rsidR="00CE1AF8" w:rsidRPr="00E8029E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E8029E" w:rsidRDefault="00E8029E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E1AF8" w:rsidRPr="00B54875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br/>
      </w:r>
      <w:r w:rsidR="00E8029E" w:rsidRPr="00B54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211D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Pr="00B54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B54875" w:rsidRPr="00B54875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8029E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знать, что ни </w:t>
      </w:r>
      <w:r w:rsidR="00E8029E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один, даже самый замечательный, </w:t>
      </w: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не смож</w:t>
      </w:r>
      <w:r w:rsidR="00E8029E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сделать для Ваших детей всё. </w:t>
      </w: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призван помочь Вам, а не заменить Вас.</w:t>
      </w: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Вашей п</w:t>
      </w:r>
      <w:r w:rsidR="00E8029E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омощи и поддержки просто нельзя. 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54875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когда детей приводите в детский сад, помогите воспитателю поприветствовать каждого ребенка, поинтересуйтесь, как малыши провели утро перед садом. Ваш малыш научится быть доброжелательным, приветливым и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внимательным к другим людям.</w:t>
      </w:r>
    </w:p>
    <w:p w:rsidR="00B54875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немного времени, не спешите уходить, задержитесь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группе. Мы Вам очень рады!</w:t>
      </w:r>
    </w:p>
    <w:p w:rsidR="00B54875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Понаблюдайте за игрой детей. Вы узнаете, какие потребности ис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пытывают дети этого возраста.</w:t>
      </w:r>
    </w:p>
    <w:p w:rsidR="00B54875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материалы на информационных стендах. Вы найдете много полезной информации по вопросам воспитания и развития детей, узнаете о наших перспективах и 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достижениях Вашего ребенка.</w:t>
      </w:r>
    </w:p>
    <w:p w:rsidR="00B54875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Поделитесь своими идеями об организации жизни детей в дошкольном учреждени</w:t>
      </w:r>
      <w:r w:rsidR="00B54875"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Мы рады сотрудничать с Вами!</w:t>
      </w:r>
    </w:p>
    <w:p w:rsidR="00CE1AF8" w:rsidRPr="00B54875" w:rsidRDefault="00CE1AF8" w:rsidP="00B54875">
      <w:pPr>
        <w:pStyle w:val="a8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вопросы по интересующим Вас проблемам. Мы вместе с Вами найдем решение.</w:t>
      </w:r>
      <w:r w:rsidRPr="00B54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E1AF8" w:rsidRDefault="00CE1AF8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54875" w:rsidRPr="00E8029E" w:rsidRDefault="00B54875" w:rsidP="00BE5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E1AF8" w:rsidRPr="00E8029E" w:rsidRDefault="00B54875" w:rsidP="00B54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FF"/>
          <w:sz w:val="24"/>
          <w:szCs w:val="28"/>
          <w:lang w:eastAsia="ru-RU"/>
        </w:rPr>
        <w:lastRenderedPageBreak/>
        <w:t xml:space="preserve">                                 </w:t>
      </w:r>
      <w:r w:rsidR="00CE1AF8" w:rsidRPr="00E8029E">
        <w:rPr>
          <w:rFonts w:ascii="Times New Roman" w:eastAsia="Times New Roman" w:hAnsi="Times New Roman" w:cs="Times New Roman"/>
          <w:b/>
          <w:bCs/>
          <w:color w:val="FF00FF"/>
          <w:sz w:val="24"/>
          <w:szCs w:val="28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bCs/>
          <w:color w:val="FF00FF"/>
          <w:sz w:val="24"/>
          <w:szCs w:val="28"/>
          <w:lang w:eastAsia="ru-RU"/>
        </w:rPr>
        <w:t xml:space="preserve"> </w:t>
      </w:r>
      <w:r w:rsidR="00CE1AF8" w:rsidRPr="00E8029E">
        <w:rPr>
          <w:rFonts w:ascii="Times New Roman" w:eastAsia="Times New Roman" w:hAnsi="Times New Roman" w:cs="Times New Roman"/>
          <w:b/>
          <w:bCs/>
          <w:color w:val="FF00FF"/>
          <w:sz w:val="24"/>
          <w:szCs w:val="28"/>
          <w:lang w:eastAsia="ru-RU"/>
        </w:rPr>
        <w:t>РОДИТЕЛЯМ</w:t>
      </w:r>
      <w:r w:rsidR="00CE1AF8" w:rsidRPr="00E8029E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200275"/>
            <wp:effectExtent l="0" t="0" r="0" b="0"/>
            <wp:wrapSquare wrapText="bothSides"/>
            <wp:docPr id="3" name="Рисунок 3" descr="http://derbdsraduga8.dagschool.com/_http_schools/1745/derbdsraduga8/admin/ckfinder/core/connector/php/connector.phpfck_user_files/images/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rbdsraduga8.dagschool.com/_http_schools/1745/derbdsraduga8/admin/ckfinder/core/connector/php/connector.phpfck_user_files/images/deti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t>Радуйтесь Вашему сыну и дочке.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перебивайте ребенка.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Разговаривайте с ребенком заботливым, ободряющим тоном.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принуждайте ребенка делать то, к чему он не готов.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Слушайте ребенка внимательно, не перебивая.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заставляйте ребенка делать что-нибудь, если он устал, расстроен.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Установите четкие и определенные требования к ребенку.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говорите: "Нет, она не красная", лучше скажите: "Она синяя".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разговоре с ребенком называйте как можно больше предметов, их признаков, действий с ними.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устраивайте для ребенка множество правил: он перестанет обращать на них внимание.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Будьте терпеливы.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оскорбляйте ребенка.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Каждый день читайте ребенку и обсуждайте прочитанное.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ожидайте от ребенка понимания всех ваших чувств.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Поощряйте в ребенке стремление задавать вопросы.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ожидайте от ребенка понимания абстрактных рассуждений и объяснений.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Чаще хвалите ребенка.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следует постоянно поправлять ребенка, то и дело повторяя: "Не так, переделай".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Поощряйте игры с другими детьми.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требуйте слишком многого – пройдет немало времени, прежде чем ребенок научится самостоятельности.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Приобретайте развивающие игры и игрушки.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критикуйте ребенка.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Старайтесь проявить интерес к тому, что ему нравится делать (коллекционировать, рисовать и др.)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сравнивайте ребенка ни с какими другими детьми (братом или сестрой, с соседями и пр.)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Интересуйтесь жизнью и деятельностью вашего ребенка в детском саду.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запрещайте общаться с другими детьми.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Заботьтесь о том, чтобы у ребенка были новые положительные впечатления, о которых он мог бы рассказать.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Не ожидайте от ребенка понимания всех логических правил.</w:t>
      </w:r>
      <w:r w:rsidR="00CE1AF8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CE1AF8" w:rsidRPr="00E8029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Любите ребенка! Не предавайте ребенка!</w:t>
      </w:r>
      <w:r w:rsidR="00D72FF4" w:rsidRPr="00E8029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bookmarkStart w:id="0" w:name="_GoBack"/>
      <w:bookmarkEnd w:id="0"/>
      <w:r w:rsidR="00D72FF4" w:rsidRPr="00E8029E"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  <w:lang w:eastAsia="ru-RU"/>
        </w:rPr>
        <w:t xml:space="preserve"> </w:t>
      </w:r>
    </w:p>
    <w:p w:rsidR="00C93596" w:rsidRPr="00E8029E" w:rsidRDefault="00C93596" w:rsidP="00BE5D76">
      <w:pPr>
        <w:rPr>
          <w:rFonts w:ascii="Times New Roman" w:hAnsi="Times New Roman" w:cs="Times New Roman"/>
          <w:sz w:val="24"/>
          <w:szCs w:val="28"/>
        </w:rPr>
      </w:pPr>
    </w:p>
    <w:sectPr w:rsidR="00C93596" w:rsidRPr="00E8029E" w:rsidSect="00DF6064">
      <w:pgSz w:w="11906" w:h="16838"/>
      <w:pgMar w:top="1134" w:right="1134" w:bottom="1134" w:left="1134" w:header="708" w:footer="708" w:gutter="0"/>
      <w:pgBorders w:offsetFrom="page">
        <w:top w:val="flowersModern1" w:sz="15" w:space="24" w:color="auto"/>
        <w:left w:val="flowersModern1" w:sz="15" w:space="24" w:color="auto"/>
        <w:bottom w:val="flowersModern1" w:sz="15" w:space="24" w:color="auto"/>
        <w:right w:val="flowersModern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 S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07B59"/>
    <w:multiLevelType w:val="hybridMultilevel"/>
    <w:tmpl w:val="BD2004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AF8"/>
    <w:rsid w:val="00081905"/>
    <w:rsid w:val="00211D79"/>
    <w:rsid w:val="00330A38"/>
    <w:rsid w:val="006A2B81"/>
    <w:rsid w:val="009B4350"/>
    <w:rsid w:val="009D542E"/>
    <w:rsid w:val="00B54875"/>
    <w:rsid w:val="00BE5D76"/>
    <w:rsid w:val="00C93596"/>
    <w:rsid w:val="00CE1AF8"/>
    <w:rsid w:val="00D41E00"/>
    <w:rsid w:val="00D72FF4"/>
    <w:rsid w:val="00DF6064"/>
    <w:rsid w:val="00E8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AF8"/>
    <w:rPr>
      <w:b/>
      <w:bCs/>
    </w:rPr>
  </w:style>
  <w:style w:type="character" w:styleId="a5">
    <w:name w:val="Hyperlink"/>
    <w:basedOn w:val="a0"/>
    <w:uiPriority w:val="99"/>
    <w:semiHidden/>
    <w:unhideWhenUsed/>
    <w:rsid w:val="00CE1A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A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4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12344</cp:lastModifiedBy>
  <cp:revision>8</cp:revision>
  <dcterms:created xsi:type="dcterms:W3CDTF">2016-02-17T13:09:00Z</dcterms:created>
  <dcterms:modified xsi:type="dcterms:W3CDTF">2018-12-07T08:46:00Z</dcterms:modified>
</cp:coreProperties>
</file>